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1736"/>
        <w:gridCol w:w="1772"/>
        <w:gridCol w:w="184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  <w:jc w:val="center"/>
        </w:trPr>
        <w:tc>
          <w:tcPr>
            <w:tcW w:w="924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序</w:t>
            </w:r>
            <w:r>
              <w:rPr>
                <w:rFonts w:hint="eastAsia"/>
                <w:b/>
                <w:bCs/>
                <w:lang w:eastAsia="zh-CN"/>
              </w:rPr>
              <w:t>号</w:t>
            </w: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</w:rPr>
              <w:t>小区名</w:t>
            </w:r>
          </w:p>
        </w:tc>
        <w:tc>
          <w:tcPr>
            <w:tcW w:w="1772" w:type="dxa"/>
            <w:vAlign w:val="top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</w:rPr>
              <w:t>门牌号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</w:rPr>
              <w:t>结构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</w:rPr>
              <w:t>面积/㎡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彩虹小区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19幢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943.78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彩虹小区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20幢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780.6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彩虹小区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20幢2-1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第二层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1614.93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彩虹小区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20幢3-1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第三层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1618.7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彩虹小区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20幢3-2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第三层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980.37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彩虹小区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20幢4-1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第四层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1618.7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彩虹小区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20幢4-2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第四层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980.37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彩虹小区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20幢5-1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第五层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980.37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彩虹小区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20幢6-1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第六层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980.37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晨光小区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综合楼1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32.64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晨光小区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综合楼2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130.57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晨光小区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综合楼3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130.57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晨光小区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综合楼4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130.57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晨光小区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综合楼5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136.28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晨光小区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综合楼6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187.02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晨光小区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综合楼7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128.93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晨光小区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综合楼8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128.93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晨光小区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综合楼9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128.93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晨光小区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综合楼10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128.93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晨光小区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综合楼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1184.01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晨光小区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综合楼商业2-1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第二层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13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  <w:lang w:val="en-US" w:eastAsia="zh-CN"/>
              </w:rPr>
              <w:t>42.05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城东新村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东综合1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84.03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城东新村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东综合2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495.75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城东新村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东综合3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135.34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城东新村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东综合4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三层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407.79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城东新村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西综合楼1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167.01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城东新村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西综合楼2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100.39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城东新村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西综合楼3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100.39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城东新村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西综合楼4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100.39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城东新村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西综合楼5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100.39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城东新村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西综合楼6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100.39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城东新村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西综合楼7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100.39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城东新村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西综合楼8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100.39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城东新村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西综合楼9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100.39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城东新村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西综合楼10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100.39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城东新村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西综合楼11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100.39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城东新村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西综合楼12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100.39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城东新村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西综合楼13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100.39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城东新村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西综合楼14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115.04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城东新村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西综合楼15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100.39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城东新村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西综合楼16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100.39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城东新村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西综合楼17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100.39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城东新村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西综合楼18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100.39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城东新村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西综合楼19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100.39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城东新村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西综合楼20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100.39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城东新村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西综合楼21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565.27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城东新村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33#楼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底层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559.65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城东新村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34#楼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底层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576.78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澄江新村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9幢1#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317.74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澄江新村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9幢2#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248.42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澄江新村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9幢3#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150.13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澄江新村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9幢4#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331.49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澄江新村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9幢5#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327.13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澄江新村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9幢6#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145.77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澄江新村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10幢1#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349.05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澄江新村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10幢2#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198.62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澄江新村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10幢3#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229.22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澄江新村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10幢4#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216.21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澄江新村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10幢5#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澄江新村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10幢6#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302.34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澄江新村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10幢7#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134.09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澄江新村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12幢1号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2244.37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澄江新村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13幢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557.16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澄江新村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14幢1#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150.54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澄江新村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14幢2#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216.57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澄江新村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24幢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700.2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澄江新村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24幢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二层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700.2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澄江新村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24幢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三层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706.23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澄江新村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24幢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四层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706.23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澄江新村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25幢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1177.35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澄江新村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25幢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二层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1291.77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澄江新村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25幢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三层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1301.44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澄江新村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26幢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  <w:lang w:val="en-US" w:eastAsia="zh-CN"/>
              </w:rPr>
              <w:t>490.5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澄江新村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26幢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二层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654.58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澄江新村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26幢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三层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660.76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澄江新村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26幢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四层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635.62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澄江新村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28幢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  <w:lang w:val="en-US" w:eastAsia="zh-CN"/>
              </w:rPr>
              <w:t>292.01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桂花和府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1#楼1-1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181.44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桂花和府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1#楼1-2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143.47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桂花和府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1#楼1-3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145.79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桂花和府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1#楼1-4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181.44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桂花和府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2#楼1-1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261.07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桂花和府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2#楼1-2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260.9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桂花和府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3#楼1-1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251.92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桂花和府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3#楼1-2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252.89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桂花和府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4#楼1-1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251.95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桂花和府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4#楼1-2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252.92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桂花和府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5#楼1-1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252.13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桂花和府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5#楼1-2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253.1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桂花和府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A1号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122.92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桂花和府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A2号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245.37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桂花和府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A3号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306.74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桂花和府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A4号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306.74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桂花和府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A5号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388.83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桂花和府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A6号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449.13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桂花和府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B1号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236.2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桂花和府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B2号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251.57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桂花和府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B3号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251.57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桂花和府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B4号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249.28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桂花和府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B5号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249.63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桂花和府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D1号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256.18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桂花和府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D2号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251.52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桂花和府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D3号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249.04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桂花和府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D4号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249.95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桂花和府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D5号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248.76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桂花和府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E号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1735.46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桂花和府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E号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二层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1691.95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桂花和府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E号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三层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1691.95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桂花和府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E号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四层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1691.95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桂花园一期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A1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652.12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桂花园一期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A1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二层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860.53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桂花园一期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A1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二层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260.55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双塘小区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1幢1-2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227.77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双塘小区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1幢01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59.66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双塘小区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2幢03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30.78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双塘小区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2幢04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双塘小区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2幢05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25.08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双塘小区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2幢06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30.23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双塘小区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2幢07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30.23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双塘小区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2幢08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668.5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双塘小区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3幢3号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212.6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双塘小区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3幢4号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270.87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双塘小区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3幢5号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32.24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双塘小区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3幢6号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33.63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双塘小区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3幢7号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33.63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双塘小区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3幢8号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32.77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双塘小区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3幢9号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31.3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双塘小区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2-1商业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二层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805.09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双塘小区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4幢10号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146.88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双塘小区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4幢11号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298.04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双塘小区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4幢12号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183.48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双塘小区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4幢13号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206.28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双塘小区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4幢14号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215.84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双塘小区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4幢15号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187.23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双塘小区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4幢16号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208.38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双塘小区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4幢17号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256.18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夏渡新城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综合楼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568.09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夏渡新城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综合楼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四层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594.74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夏渡新城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综合楼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五层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594.74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夏渡新城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1#楼1-1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190.48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夏渡新城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1#楼1-2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246.93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夏渡新城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3#楼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328.55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夏渡新城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4#楼4-1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81.79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夏渡新城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4#楼4-2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80.3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夏渡新城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4#楼4-3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86.85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夏渡新城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4#楼4-4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79.61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夏渡新城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7#楼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209.69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夏渡新城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11#楼11-1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62.54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夏渡新城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11#楼11-2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86.96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夏渡新城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11#楼11-3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79.71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夏渡新城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12#楼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328.55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夏渡新城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19#楼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209.05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夏渡新城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68#楼1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296.29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夏渡新城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68#楼2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296.29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夏渡新城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68#楼3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296.29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夏渡新城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68#楼4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235.84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1#2#楼1-1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2933.72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3#4#楼2-1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2444.15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32#楼1号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一至三层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7202.87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20#21#楼1-1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90.72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20#21#楼1-2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61.27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20#21#楼1-3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87.67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20#21#楼1-4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124.09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20#21#楼1-5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109.76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20#21#楼1-6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54.06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20#21#楼1-7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109.99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20#21#楼1-8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109.99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20#21#楼1-9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66.58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20#21#楼1-10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66.58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20#21#楼1-11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66.58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20#21#楼1-12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66.58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20#21#楼1-13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66.58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20#21#楼1-14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134.63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20#21#楼2-1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第二层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90.72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20#21#楼2-2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第二层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63.84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20#21#楼2-3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第二层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58.96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20#21#楼2-4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第二层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98.68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20#21#楼2-5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第二层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57.37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20#21#楼2-6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第二层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124.09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20#21#楼2-7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第二层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109.76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20#21#楼2-8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第二层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105.8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20#21#楼2-9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第二层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109.99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20#21#楼2-10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第二层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109.99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20#21#楼2-11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第二层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64.08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20#21#楼2-12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第二层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66.58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20#21#楼2-13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第二层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66.58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20#21#楼2-14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第二层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66.58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20#21#楼2-15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第二层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64.08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20#21#楼2-16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第二层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151.87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20#21#楼2-17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第二层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159.28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20#21#楼2-18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第二层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43.28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20#21#楼2-19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第二层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177.67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20#21#楼2-20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第二层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175.77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20#21#楼3-1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第三层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90.72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20#21#楼3-2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第三层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122.81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20#21#楼3-3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第三层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61.63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20#21#楼3-4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第三层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71.65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20#21#楼3-5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第三层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59.32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20#21#楼3-6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第三层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124.09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20#21#楼3-7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第三层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109.76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20#21#楼3-8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第三层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105.8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20#21#楼3-9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第三层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109.99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20#21#楼3-10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第三层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109.99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20#21#楼3-11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第三层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64.08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20#21#楼3-12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第三层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66.58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20#21#楼3-13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第三层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66.58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20#21#楼3-14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第三层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66.58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20#21#楼3-15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第三层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64.08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20#21#楼3-16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第三层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151.87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20#21#楼3-17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第三层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159.28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20#21#楼3-18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第三层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43.28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20#21#楼3-19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第三层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185.83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20#21#楼3-20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第三层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175.77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20#21#楼1-15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90.65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20#21#楼1-16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65.25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20#21#楼1-17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65.25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20#21#楼1-18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65.25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20#21#楼1-19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65.25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20#21#楼1-20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65.25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20#21#楼1-22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71.25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20#21#楼1-23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365.41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20#21#楼1-24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283.63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20#21#楼1-25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292.02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20#21#楼1-26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291.79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20#21#楼1-27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375.54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20#21#楼3-21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第三层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139.03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20#21#楼3-22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第三层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176.07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20#21#楼3-23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第三层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174.44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20#21#楼3-24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第三层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180.97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20#21#楼3-25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第三层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181.43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20#21#楼3-26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第三层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177.94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20#21#楼3-27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第三层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159.17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夏渡新苑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20#21#楼3-28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第三层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221.22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阳德小区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1幢商场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一层含复式下层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4132.33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阳德小区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2幢1号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242.2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阳德小区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2幢2号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243.16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阳德小区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2幢3号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293.64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阳德小区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2幢4号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252.66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阳德小区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2幢5号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201.7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阳德小区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2幢6号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352.95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阳德小区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2幢7号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370.41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阳德小区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2幢8号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291.07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阳德小区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2幢9号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200.58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阳德小区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2幢10号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一层含复式上层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220.77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阳德小区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3幢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一至三层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  <w:lang w:val="en-US" w:eastAsia="zh-CN"/>
              </w:rPr>
              <w:t>797.83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阳明小区</w:t>
            </w:r>
          </w:p>
        </w:tc>
        <w:tc>
          <w:tcPr>
            <w:tcW w:w="17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15幢</w:t>
            </w:r>
          </w:p>
        </w:tc>
        <w:tc>
          <w:tcPr>
            <w:tcW w:w="18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298.1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F9AE2D"/>
    <w:multiLevelType w:val="singleLevel"/>
    <w:tmpl w:val="3EF9AE2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39163C"/>
    <w:rsid w:val="19A4267A"/>
    <w:rsid w:val="1B4C1557"/>
    <w:rsid w:val="3039163C"/>
    <w:rsid w:val="492E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2021-09-01T02:42:00Z</dcterms:created>
  <dc:creator>舟雪盼夏</dc:creator>
  <cp:lastModifiedBy>Administrator</cp:lastModifiedBy>
  <dcterms:modified xsi:type="dcterms:W3CDTF">2021-09-02T00:13:33Z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9624D6BCD6034D93A5DDE05E4B3315A3</vt:lpwstr>
  </property>
</Properties>
</file>